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CF9" w:rsidRDefault="003A4E47">
      <w:r>
        <w:rPr>
          <w:noProof/>
          <w:lang w:eastAsia="pl-PL"/>
        </w:rPr>
        <w:drawing>
          <wp:inline distT="0" distB="0" distL="0" distR="0">
            <wp:extent cx="5756910" cy="823785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8237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B7C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2BD3" w:rsidRDefault="00232BD3" w:rsidP="003A4E47">
      <w:pPr>
        <w:spacing w:after="0" w:line="240" w:lineRule="auto"/>
      </w:pPr>
      <w:r>
        <w:separator/>
      </w:r>
    </w:p>
  </w:endnote>
  <w:endnote w:type="continuationSeparator" w:id="0">
    <w:p w:rsidR="00232BD3" w:rsidRDefault="00232BD3" w:rsidP="003A4E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47" w:rsidRDefault="003A4E4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47" w:rsidRDefault="003A4E4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47" w:rsidRDefault="003A4E4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2BD3" w:rsidRDefault="00232BD3" w:rsidP="003A4E47">
      <w:pPr>
        <w:spacing w:after="0" w:line="240" w:lineRule="auto"/>
      </w:pPr>
      <w:r>
        <w:separator/>
      </w:r>
    </w:p>
  </w:footnote>
  <w:footnote w:type="continuationSeparator" w:id="0">
    <w:p w:rsidR="00232BD3" w:rsidRDefault="00232BD3" w:rsidP="003A4E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47" w:rsidRDefault="003A4E4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47" w:rsidRDefault="003A4E47" w:rsidP="00CA002D">
    <w:pPr>
      <w:pStyle w:val="Nagwek"/>
      <w:tabs>
        <w:tab w:val="clear" w:pos="9072"/>
        <w:tab w:val="left" w:pos="6925"/>
      </w:tabs>
    </w:pPr>
    <w:r>
      <w:t>Załącznik nr 3 – Wygląd pozostałych stron dziennika operacyjnego</w:t>
    </w:r>
    <w:r w:rsidR="00CA002D">
      <w:tab/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4E47" w:rsidRDefault="003A4E4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E47"/>
    <w:rsid w:val="00232BD3"/>
    <w:rsid w:val="003A4E47"/>
    <w:rsid w:val="00CA002D"/>
    <w:rsid w:val="00FB7C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95965EE-2FC9-47CD-A4FE-EF56A22F0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A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E47"/>
  </w:style>
  <w:style w:type="paragraph" w:styleId="Stopka">
    <w:name w:val="footer"/>
    <w:basedOn w:val="Normalny"/>
    <w:link w:val="StopkaZnak"/>
    <w:uiPriority w:val="99"/>
    <w:unhideWhenUsed/>
    <w:rsid w:val="003A4E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E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GDF SUEZ Energia Polska S.A.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Piątek Łukasz</dc:creator>
  <cp:keywords/>
  <dc:description/>
  <cp:lastModifiedBy>Piątek Łukasz</cp:lastModifiedBy>
  <cp:revision>2</cp:revision>
  <dcterms:created xsi:type="dcterms:W3CDTF">2019-02-15T06:34:00Z</dcterms:created>
  <dcterms:modified xsi:type="dcterms:W3CDTF">2019-02-15T06:36:00Z</dcterms:modified>
</cp:coreProperties>
</file>